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EC159C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76D5FB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AB3D81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471394">
        <w:rPr>
          <w:rFonts w:ascii="Book Antiqua" w:eastAsia="Times New Roman" w:hAnsi="Book Antiqua" w:cs="Book Antiqua"/>
          <w:sz w:val="20"/>
          <w:szCs w:val="20"/>
          <w:lang w:eastAsia="pl-PL"/>
        </w:rPr>
        <w:t>03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471394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</w:t>
      </w:r>
      <w:r w:rsidR="00471394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1/2018</w:t>
      </w:r>
    </w:p>
    <w:p w:rsidR="00530B0C" w:rsidRDefault="00B73BA2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OFERTY </w:t>
      </w:r>
      <w:r w:rsidR="000B3388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TRYBIE Zapytania Ofertowego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345A06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</w:t>
      </w:r>
      <w:r w:rsidR="0047139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345A06" w:rsidRPr="00AD445D">
        <w:rPr>
          <w:rFonts w:ascii="Palatino Linotype" w:hAnsi="Palatino Linotype"/>
          <w:i/>
          <w:sz w:val="20"/>
          <w:szCs w:val="20"/>
        </w:rPr>
        <w:t>Usługa wykonania</w:t>
      </w:r>
      <w:r w:rsidR="00345A06">
        <w:rPr>
          <w:rFonts w:ascii="Palatino Linotype" w:hAnsi="Palatino Linotype"/>
          <w:i/>
          <w:sz w:val="20"/>
          <w:szCs w:val="20"/>
        </w:rPr>
        <w:t xml:space="preserve"> </w:t>
      </w:r>
      <w:r w:rsidR="00345A06" w:rsidRPr="00CA6F90">
        <w:rPr>
          <w:rFonts w:ascii="Palatino Linotype" w:hAnsi="Palatino Linotype"/>
          <w:i/>
          <w:sz w:val="20"/>
          <w:szCs w:val="20"/>
        </w:rPr>
        <w:t xml:space="preserve">tłumaczenia artykułu </w:t>
      </w:r>
      <w:r w:rsidR="00345A06" w:rsidRPr="00345A06">
        <w:rPr>
          <w:rFonts w:ascii="Palatino Linotype" w:hAnsi="Palatino Linotype"/>
          <w:i/>
          <w:sz w:val="20"/>
          <w:szCs w:val="20"/>
        </w:rPr>
        <w:t>naukowego</w:t>
      </w:r>
      <w:r w:rsidRPr="00345A06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30B0C" w:rsidRPr="00345A06" w:rsidRDefault="00530B0C" w:rsidP="00471394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471394">
        <w:rPr>
          <w:rFonts w:ascii="Book Antiqua" w:hAnsi="Book Antiqua"/>
          <w:b/>
        </w:rPr>
        <w:t>SPEKTRA Sp. z o.o.  ul. Nowy Świat 38,20-149 Lublin</w:t>
      </w:r>
    </w:p>
    <w:p w:rsidR="00530B0C" w:rsidRPr="00345A06" w:rsidRDefault="00530B0C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52B8F"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56</w:t>
      </w:r>
      <w:r w:rsidR="0047139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</w:t>
      </w:r>
      <w:r w:rsidR="00B73BA2"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Pr="00345A06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47139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30B0C" w:rsidRPr="00345A06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</w:t>
      </w:r>
      <w:r w:rsidR="000D6F70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Pr="00471394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7139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A52B8F" w:rsidRPr="00471394" w:rsidRDefault="00530B0C" w:rsidP="00471394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</w:t>
      </w:r>
      <w:r w:rsidR="00471394"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</w:t>
      </w:r>
      <w:r w:rsidR="00471394"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71394" w:rsidRPr="00471394">
        <w:rPr>
          <w:rFonts w:ascii="Book Antiqua" w:hAnsi="Book Antiqua"/>
          <w:b/>
          <w:sz w:val="20"/>
          <w:szCs w:val="20"/>
        </w:rPr>
        <w:t>SPEKTRA Sp. z o.o.  ul. Nowy Świat 38,20-149 Lublin</w:t>
      </w:r>
      <w:r w:rsidR="00471394" w:rsidRPr="00471394">
        <w:rPr>
          <w:rFonts w:ascii="Book Antiqua" w:hAnsi="Book Antiqua"/>
          <w:b/>
          <w:sz w:val="20"/>
          <w:szCs w:val="20"/>
        </w:rPr>
        <w:t xml:space="preserve"> </w:t>
      </w:r>
      <w:r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0D6F70"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5A06"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>,uzyskał najwyższą liczbę punktów</w:t>
      </w:r>
      <w:r w:rsidR="000D6F70"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4713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52B8F" w:rsidRDefault="00A52B8F" w:rsidP="00A52B8F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471394" w:rsidRDefault="00471394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471394" w:rsidRDefault="00471394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6F70"/>
    <w:rsid w:val="00104E03"/>
    <w:rsid w:val="0019359B"/>
    <w:rsid w:val="00345A06"/>
    <w:rsid w:val="00471394"/>
    <w:rsid w:val="00511973"/>
    <w:rsid w:val="00530B0C"/>
    <w:rsid w:val="00675101"/>
    <w:rsid w:val="007753B4"/>
    <w:rsid w:val="007B2702"/>
    <w:rsid w:val="00A52B8F"/>
    <w:rsid w:val="00AB3D81"/>
    <w:rsid w:val="00AC541F"/>
    <w:rsid w:val="00B73BA2"/>
    <w:rsid w:val="00E67DD1"/>
    <w:rsid w:val="00EC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C133A"/>
  <w15:docId w15:val="{6AB554B9-E2B9-4F08-8463-88058148D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71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139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2018-08-03T09:08:00Z</cp:lastPrinted>
  <dcterms:created xsi:type="dcterms:W3CDTF">2018-08-03T09:05:00Z</dcterms:created>
  <dcterms:modified xsi:type="dcterms:W3CDTF">2018-08-03T09:16:00Z</dcterms:modified>
</cp:coreProperties>
</file>